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A74E" w14:textId="5781CDD1" w:rsidR="009927F7" w:rsidRDefault="005D46BF" w:rsidP="005373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Southern Tier</w:t>
      </w:r>
      <w:r w:rsidR="005373B0">
        <w:rPr>
          <w:sz w:val="28"/>
          <w:szCs w:val="28"/>
        </w:rPr>
        <w:t xml:space="preserve"> </w:t>
      </w:r>
      <w:r w:rsidR="00724E25" w:rsidRPr="00E37D61">
        <w:rPr>
          <w:sz w:val="28"/>
          <w:szCs w:val="28"/>
        </w:rPr>
        <w:t>M</w:t>
      </w:r>
      <w:r w:rsidR="009133A9" w:rsidRPr="00E37D61">
        <w:rPr>
          <w:sz w:val="28"/>
          <w:szCs w:val="28"/>
        </w:rPr>
        <w:t>obile Integration Team</w:t>
      </w:r>
      <w:r w:rsidR="005373B0">
        <w:rPr>
          <w:sz w:val="28"/>
          <w:szCs w:val="28"/>
        </w:rPr>
        <w:t xml:space="preserve"> </w:t>
      </w:r>
      <w:r w:rsidR="009927F7" w:rsidRPr="00E37D61">
        <w:rPr>
          <w:sz w:val="28"/>
          <w:szCs w:val="28"/>
        </w:rPr>
        <w:t>Referral Form</w:t>
      </w:r>
    </w:p>
    <w:p w14:paraId="1565060C" w14:textId="52CDF313" w:rsidR="005373B0" w:rsidRDefault="005373B0" w:rsidP="005373B0">
      <w:pPr>
        <w:spacing w:after="0"/>
        <w:jc w:val="center"/>
        <w:rPr>
          <w:b/>
        </w:rPr>
      </w:pPr>
      <w:r w:rsidRPr="005373B0">
        <w:rPr>
          <w:b/>
        </w:rPr>
        <w:t>*Please include a completed release of information if available*</w:t>
      </w:r>
    </w:p>
    <w:p w14:paraId="41F2F685" w14:textId="77777777" w:rsidR="002421F4" w:rsidRPr="005373B0" w:rsidRDefault="002421F4" w:rsidP="00FA0565">
      <w:pPr>
        <w:spacing w:after="0"/>
        <w:rPr>
          <w:b/>
        </w:rPr>
      </w:pPr>
    </w:p>
    <w:p w14:paraId="5FA5C25D" w14:textId="77777777" w:rsidR="00576262" w:rsidRPr="00576262" w:rsidRDefault="00576262" w:rsidP="00576262">
      <w:pPr>
        <w:pStyle w:val="NoSpacing"/>
        <w:jc w:val="center"/>
      </w:pPr>
    </w:p>
    <w:tbl>
      <w:tblPr>
        <w:tblStyle w:val="TableGrid"/>
        <w:tblW w:w="11340" w:type="dxa"/>
        <w:tblInd w:w="-358" w:type="dxa"/>
        <w:tblLook w:val="04A0" w:firstRow="1" w:lastRow="0" w:firstColumn="1" w:lastColumn="0" w:noHBand="0" w:noVBand="1"/>
      </w:tblPr>
      <w:tblGrid>
        <w:gridCol w:w="2704"/>
        <w:gridCol w:w="2608"/>
        <w:gridCol w:w="2715"/>
        <w:gridCol w:w="3313"/>
      </w:tblGrid>
      <w:tr w:rsidR="00BF4A6E" w:rsidRPr="00BF4A6E" w14:paraId="7E951286" w14:textId="77777777" w:rsidTr="000109A0">
        <w:tc>
          <w:tcPr>
            <w:tcW w:w="2704" w:type="dxa"/>
            <w:shd w:val="clear" w:color="auto" w:fill="auto"/>
          </w:tcPr>
          <w:p w14:paraId="751E58FA" w14:textId="77777777" w:rsidR="00BF4A6E" w:rsidRPr="00E37D61" w:rsidRDefault="009927F7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Person being referred:</w:t>
            </w:r>
          </w:p>
        </w:tc>
        <w:tc>
          <w:tcPr>
            <w:tcW w:w="2608" w:type="dxa"/>
            <w:tcBorders>
              <w:bottom w:val="single" w:sz="6" w:space="0" w:color="auto"/>
              <w:right w:val="single" w:sz="4" w:space="0" w:color="auto"/>
            </w:tcBorders>
          </w:tcPr>
          <w:p w14:paraId="28485DF1" w14:textId="69DB98D5" w:rsidR="00BF4A6E" w:rsidRPr="00E37D61" w:rsidRDefault="00BF4A6E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7B48A869" w14:textId="77777777" w:rsidR="00BF4A6E" w:rsidRPr="00202EDD" w:rsidRDefault="009927F7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 xml:space="preserve">Person making </w:t>
            </w:r>
            <w:r w:rsidR="004D5405" w:rsidRPr="00202EDD">
              <w:rPr>
                <w:b/>
                <w:sz w:val="20"/>
                <w:szCs w:val="20"/>
              </w:rPr>
              <w:t>referral:</w:t>
            </w:r>
          </w:p>
        </w:tc>
        <w:tc>
          <w:tcPr>
            <w:tcW w:w="3313" w:type="dxa"/>
          </w:tcPr>
          <w:p w14:paraId="2D71B763" w14:textId="77022D90" w:rsidR="00BF4A6E" w:rsidRPr="00E37D61" w:rsidRDefault="00BF4A6E" w:rsidP="00724E25">
            <w:pPr>
              <w:rPr>
                <w:sz w:val="20"/>
                <w:szCs w:val="20"/>
              </w:rPr>
            </w:pPr>
          </w:p>
        </w:tc>
      </w:tr>
      <w:tr w:rsidR="00BF4A6E" w:rsidRPr="00BF4A6E" w14:paraId="6413D06F" w14:textId="77777777" w:rsidTr="000109A0">
        <w:tc>
          <w:tcPr>
            <w:tcW w:w="2704" w:type="dxa"/>
            <w:shd w:val="clear" w:color="auto" w:fill="auto"/>
          </w:tcPr>
          <w:p w14:paraId="37F49C69" w14:textId="77777777" w:rsidR="008C4B00" w:rsidRPr="00E37D61" w:rsidRDefault="008C4B00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Parent/Guardian name(s):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13A31" w14:textId="28832528" w:rsidR="00BF4A6E" w:rsidRPr="00E37D61" w:rsidRDefault="00BF4A6E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1BC23FAC" w14:textId="31625757" w:rsidR="00BF4A6E" w:rsidRPr="00202EDD" w:rsidRDefault="00BF4A6E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Phone:</w:t>
            </w:r>
            <w:r w:rsidR="009A7F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</w:tcPr>
          <w:p w14:paraId="0611631C" w14:textId="299AE9C5" w:rsidR="00BF4A6E" w:rsidRPr="00E37D61" w:rsidRDefault="00BF4A6E" w:rsidP="00724E25">
            <w:pPr>
              <w:rPr>
                <w:sz w:val="20"/>
                <w:szCs w:val="20"/>
              </w:rPr>
            </w:pPr>
          </w:p>
        </w:tc>
      </w:tr>
      <w:tr w:rsidR="008C4B00" w:rsidRPr="00BF4A6E" w14:paraId="1F8088F0" w14:textId="77777777" w:rsidTr="000109A0">
        <w:tc>
          <w:tcPr>
            <w:tcW w:w="2704" w:type="dxa"/>
            <w:shd w:val="clear" w:color="auto" w:fill="auto"/>
          </w:tcPr>
          <w:p w14:paraId="6730130E" w14:textId="77777777" w:rsidR="008C4B00" w:rsidRPr="00E37D61" w:rsidRDefault="008C4B00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7ED08" w14:textId="4A353A16" w:rsidR="008C4B00" w:rsidRPr="00E37D61" w:rsidRDefault="008C4B00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5A2D29CA" w14:textId="77777777" w:rsidR="008C4B00" w:rsidRPr="00202EDD" w:rsidRDefault="008C4B0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3313" w:type="dxa"/>
          </w:tcPr>
          <w:p w14:paraId="11A91B14" w14:textId="77777777" w:rsidR="008C4B00" w:rsidRPr="00E37D61" w:rsidRDefault="008C4B00" w:rsidP="00724E25">
            <w:pPr>
              <w:rPr>
                <w:sz w:val="20"/>
                <w:szCs w:val="20"/>
              </w:rPr>
            </w:pPr>
          </w:p>
        </w:tc>
      </w:tr>
      <w:tr w:rsidR="00BF4A6E" w:rsidRPr="00BF4A6E" w14:paraId="7A18B0FE" w14:textId="77777777" w:rsidTr="000109A0">
        <w:tc>
          <w:tcPr>
            <w:tcW w:w="2704" w:type="dxa"/>
            <w:shd w:val="clear" w:color="auto" w:fill="auto"/>
          </w:tcPr>
          <w:p w14:paraId="21121B48" w14:textId="77777777" w:rsidR="00BF4A6E" w:rsidRPr="00E37D61" w:rsidRDefault="00BF4A6E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668E" w14:textId="2A401B50" w:rsidR="00BF4A6E" w:rsidRPr="00E37D61" w:rsidRDefault="00BF4A6E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6D4447C6" w14:textId="77777777" w:rsidR="00BF4A6E" w:rsidRPr="00202EDD" w:rsidRDefault="00DA0BE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313" w:type="dxa"/>
          </w:tcPr>
          <w:p w14:paraId="6F82703C" w14:textId="77777777" w:rsidR="00BF4A6E" w:rsidRPr="00E37D61" w:rsidRDefault="00BF4A6E" w:rsidP="00724E25">
            <w:pPr>
              <w:rPr>
                <w:sz w:val="20"/>
                <w:szCs w:val="20"/>
              </w:rPr>
            </w:pPr>
          </w:p>
        </w:tc>
      </w:tr>
      <w:tr w:rsidR="00BF4A6E" w:rsidRPr="00BF4A6E" w14:paraId="686FDEC6" w14:textId="77777777" w:rsidTr="000109A0">
        <w:trPr>
          <w:trHeight w:val="1101"/>
        </w:trPr>
        <w:tc>
          <w:tcPr>
            <w:tcW w:w="2704" w:type="dxa"/>
            <w:shd w:val="clear" w:color="auto" w:fill="auto"/>
          </w:tcPr>
          <w:p w14:paraId="204B0293" w14:textId="77777777" w:rsidR="00BF4A6E" w:rsidRPr="00E37D61" w:rsidRDefault="00BF4A6E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Address:</w:t>
            </w:r>
          </w:p>
          <w:p w14:paraId="78AE9671" w14:textId="77777777" w:rsidR="00BF4A6E" w:rsidRPr="00E37D61" w:rsidRDefault="00BF4A6E" w:rsidP="00202EDD">
            <w:pPr>
              <w:rPr>
                <w:b/>
                <w:sz w:val="20"/>
                <w:szCs w:val="20"/>
              </w:rPr>
            </w:pPr>
          </w:p>
          <w:p w14:paraId="5CCE7379" w14:textId="77777777" w:rsidR="00BF4A6E" w:rsidRPr="00E37D61" w:rsidRDefault="00BF4A6E" w:rsidP="00202EDD">
            <w:pPr>
              <w:rPr>
                <w:b/>
                <w:sz w:val="20"/>
                <w:szCs w:val="20"/>
              </w:rPr>
            </w:pPr>
          </w:p>
          <w:p w14:paraId="7730BDB3" w14:textId="77777777" w:rsidR="00BF4A6E" w:rsidRPr="00E37D61" w:rsidRDefault="00BF4A6E" w:rsidP="00202EDD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4DB8B" w14:textId="756643C7" w:rsidR="00944F01" w:rsidRPr="00344EBB" w:rsidRDefault="00944F01" w:rsidP="009F78E2">
            <w:pPr>
              <w:shd w:val="clear" w:color="auto" w:fill="F6F8F8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06D70A17" w14:textId="77777777" w:rsidR="00BF4A6E" w:rsidRPr="00202EDD" w:rsidRDefault="00BF4A6E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Agency &amp;</w:t>
            </w:r>
            <w:r w:rsidR="00C57D25" w:rsidRPr="00202EDD">
              <w:rPr>
                <w:b/>
                <w:sz w:val="20"/>
                <w:szCs w:val="20"/>
              </w:rPr>
              <w:t xml:space="preserve"> </w:t>
            </w:r>
            <w:r w:rsidRPr="00202EDD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313" w:type="dxa"/>
          </w:tcPr>
          <w:p w14:paraId="6A23548F" w14:textId="247C6E44" w:rsidR="00C43A80" w:rsidRPr="00E37D61" w:rsidRDefault="00C43A80" w:rsidP="00724E25">
            <w:pPr>
              <w:rPr>
                <w:sz w:val="20"/>
                <w:szCs w:val="20"/>
              </w:rPr>
            </w:pPr>
          </w:p>
        </w:tc>
      </w:tr>
      <w:tr w:rsidR="007C4305" w:rsidRPr="00BF4A6E" w14:paraId="4FBCD0A2" w14:textId="77777777" w:rsidTr="000109A0">
        <w:tc>
          <w:tcPr>
            <w:tcW w:w="2704" w:type="dxa"/>
            <w:shd w:val="clear" w:color="auto" w:fill="auto"/>
          </w:tcPr>
          <w:p w14:paraId="26C2404D" w14:textId="77777777" w:rsidR="007C4305" w:rsidRPr="00E37D61" w:rsidRDefault="00202EDD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County of Residence: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992CF" w14:textId="549EE471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</w:tcBorders>
          </w:tcPr>
          <w:p w14:paraId="26F1B198" w14:textId="77777777" w:rsidR="007C4305" w:rsidRPr="00202EDD" w:rsidRDefault="007C4305" w:rsidP="00202E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Case/Care Manager:</w:t>
            </w:r>
          </w:p>
        </w:tc>
        <w:tc>
          <w:tcPr>
            <w:tcW w:w="3313" w:type="dxa"/>
          </w:tcPr>
          <w:p w14:paraId="2136D602" w14:textId="5D6F724A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</w:tr>
      <w:tr w:rsidR="007C4305" w:rsidRPr="00BF4A6E" w14:paraId="58628621" w14:textId="77777777" w:rsidTr="000109A0">
        <w:tc>
          <w:tcPr>
            <w:tcW w:w="2704" w:type="dxa"/>
            <w:shd w:val="clear" w:color="auto" w:fill="auto"/>
          </w:tcPr>
          <w:p w14:paraId="199CC2C0" w14:textId="77777777" w:rsidR="007C4305" w:rsidRPr="00E37D61" w:rsidRDefault="00202EDD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Age / Sex: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808CE" w14:textId="78649018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A6A47F" w14:textId="77777777" w:rsidR="007C4305" w:rsidRPr="00202EDD" w:rsidRDefault="007C4305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Contact Information:</w:t>
            </w:r>
          </w:p>
        </w:tc>
        <w:tc>
          <w:tcPr>
            <w:tcW w:w="3313" w:type="dxa"/>
          </w:tcPr>
          <w:p w14:paraId="490177EC" w14:textId="1780563B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</w:tr>
      <w:tr w:rsidR="007C4305" w:rsidRPr="00BF4A6E" w14:paraId="7FD031AC" w14:textId="77777777" w:rsidTr="000109A0">
        <w:tc>
          <w:tcPr>
            <w:tcW w:w="2704" w:type="dxa"/>
            <w:shd w:val="clear" w:color="auto" w:fill="auto"/>
          </w:tcPr>
          <w:p w14:paraId="56C08152" w14:textId="77777777" w:rsidR="007C4305" w:rsidRPr="00E37D61" w:rsidRDefault="00202EDD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DFEC2" w14:textId="44F8E639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31565" w14:textId="77777777" w:rsidR="007C4305" w:rsidRPr="00202EDD" w:rsidRDefault="007C4305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Mental Health Diagnosis:</w:t>
            </w:r>
          </w:p>
        </w:tc>
        <w:tc>
          <w:tcPr>
            <w:tcW w:w="3313" w:type="dxa"/>
          </w:tcPr>
          <w:p w14:paraId="0AA89105" w14:textId="3178C4A4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</w:tr>
      <w:tr w:rsidR="007C4305" w:rsidRPr="00BF4A6E" w14:paraId="18469B08" w14:textId="77777777" w:rsidTr="000109A0">
        <w:tc>
          <w:tcPr>
            <w:tcW w:w="2704" w:type="dxa"/>
            <w:shd w:val="clear" w:color="auto" w:fill="auto"/>
          </w:tcPr>
          <w:p w14:paraId="710E90E9" w14:textId="77777777" w:rsidR="007C4305" w:rsidRPr="00E37D61" w:rsidRDefault="00202EDD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Race: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A3D8B" w14:textId="1BA4FC24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auto"/>
          </w:tcPr>
          <w:p w14:paraId="0D77E3ED" w14:textId="77777777" w:rsidR="007C4305" w:rsidRPr="00202EDD" w:rsidRDefault="005373B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>High Risk Behavior(s):</w:t>
            </w:r>
          </w:p>
        </w:tc>
        <w:tc>
          <w:tcPr>
            <w:tcW w:w="3313" w:type="dxa"/>
          </w:tcPr>
          <w:p w14:paraId="4B6FBA30" w14:textId="011C8BB1" w:rsidR="007C4305" w:rsidRPr="00E37D61" w:rsidRDefault="007C4305" w:rsidP="00D76862">
            <w:pPr>
              <w:jc w:val="center"/>
              <w:rPr>
                <w:sz w:val="20"/>
                <w:szCs w:val="20"/>
              </w:rPr>
            </w:pPr>
          </w:p>
        </w:tc>
      </w:tr>
      <w:tr w:rsidR="007C4305" w:rsidRPr="00BF4A6E" w14:paraId="2381DC8B" w14:textId="77777777" w:rsidTr="000109A0">
        <w:tc>
          <w:tcPr>
            <w:tcW w:w="2704" w:type="dxa"/>
            <w:shd w:val="clear" w:color="auto" w:fill="auto"/>
          </w:tcPr>
          <w:p w14:paraId="67B64258" w14:textId="77777777" w:rsidR="007C4305" w:rsidRPr="00E37D61" w:rsidRDefault="00202EDD" w:rsidP="00202EDD">
            <w:pPr>
              <w:rPr>
                <w:b/>
                <w:sz w:val="20"/>
                <w:szCs w:val="20"/>
              </w:rPr>
            </w:pPr>
            <w:r w:rsidRPr="00E37D61">
              <w:rPr>
                <w:b/>
                <w:sz w:val="20"/>
                <w:szCs w:val="20"/>
              </w:rPr>
              <w:t>Preferred Language: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C0BE6" w14:textId="2369A5FB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auto"/>
          </w:tcPr>
          <w:p w14:paraId="0D015FE8" w14:textId="77777777" w:rsidR="007C4305" w:rsidRPr="00202EDD" w:rsidRDefault="005373B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 xml:space="preserve">Aggression:          </w:t>
            </w:r>
          </w:p>
        </w:tc>
        <w:tc>
          <w:tcPr>
            <w:tcW w:w="3313" w:type="dxa"/>
          </w:tcPr>
          <w:p w14:paraId="08C90999" w14:textId="3F27BD0C" w:rsidR="007C4305" w:rsidRPr="00E37D61" w:rsidRDefault="007C4305" w:rsidP="00D76862">
            <w:pPr>
              <w:rPr>
                <w:sz w:val="20"/>
                <w:szCs w:val="20"/>
              </w:rPr>
            </w:pPr>
          </w:p>
        </w:tc>
      </w:tr>
      <w:tr w:rsidR="007C4305" w:rsidRPr="00BF4A6E" w14:paraId="6407C3C6" w14:textId="77777777" w:rsidTr="000109A0"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47F68F8C" w14:textId="2B7D8605" w:rsidR="007C4305" w:rsidRPr="00E37D61" w:rsidRDefault="00161537" w:rsidP="00202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Grade Completed</w:t>
            </w:r>
            <w:r w:rsidR="00202ED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DB989" w14:textId="27114ACD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auto"/>
          </w:tcPr>
          <w:p w14:paraId="32F3A825" w14:textId="77777777" w:rsidR="007C4305" w:rsidRPr="00202EDD" w:rsidRDefault="005373B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 xml:space="preserve">Alcohol / Drug use:     </w:t>
            </w:r>
          </w:p>
        </w:tc>
        <w:tc>
          <w:tcPr>
            <w:tcW w:w="3313" w:type="dxa"/>
          </w:tcPr>
          <w:p w14:paraId="48865215" w14:textId="728C5497" w:rsidR="007C4305" w:rsidRPr="00E37D61" w:rsidRDefault="007C4305" w:rsidP="00D76862">
            <w:pPr>
              <w:rPr>
                <w:sz w:val="20"/>
                <w:szCs w:val="20"/>
              </w:rPr>
            </w:pPr>
          </w:p>
        </w:tc>
      </w:tr>
      <w:tr w:rsidR="007C4305" w:rsidRPr="00BF4A6E" w14:paraId="19B9BC36" w14:textId="77777777" w:rsidTr="000109A0">
        <w:tc>
          <w:tcPr>
            <w:tcW w:w="2704" w:type="dxa"/>
            <w:shd w:val="clear" w:color="auto" w:fill="auto"/>
          </w:tcPr>
          <w:p w14:paraId="18EE5C19" w14:textId="77777777" w:rsidR="007C4305" w:rsidRPr="00E84D3C" w:rsidRDefault="007C4305" w:rsidP="00202EDD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FE468" w14:textId="77777777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auto"/>
          </w:tcPr>
          <w:p w14:paraId="12FA1B89" w14:textId="77777777" w:rsidR="007C4305" w:rsidRPr="00202EDD" w:rsidRDefault="005373B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 xml:space="preserve">Self-Injury behavior:   </w:t>
            </w:r>
          </w:p>
        </w:tc>
        <w:tc>
          <w:tcPr>
            <w:tcW w:w="3313" w:type="dxa"/>
          </w:tcPr>
          <w:p w14:paraId="1FFF21A0" w14:textId="0C962B5B" w:rsidR="007C4305" w:rsidRPr="00E37D61" w:rsidRDefault="007C4305" w:rsidP="00D76862">
            <w:pPr>
              <w:rPr>
                <w:sz w:val="20"/>
                <w:szCs w:val="20"/>
              </w:rPr>
            </w:pPr>
          </w:p>
        </w:tc>
      </w:tr>
      <w:tr w:rsidR="007C4305" w:rsidRPr="00BF4A6E" w14:paraId="0C136898" w14:textId="77777777" w:rsidTr="000109A0">
        <w:tc>
          <w:tcPr>
            <w:tcW w:w="2704" w:type="dxa"/>
            <w:shd w:val="clear" w:color="auto" w:fill="auto"/>
          </w:tcPr>
          <w:p w14:paraId="5F2C6310" w14:textId="258A2858" w:rsidR="007C4305" w:rsidRDefault="00735B46" w:rsidP="00202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</w:t>
            </w:r>
            <w:r w:rsidR="001D5511">
              <w:rPr>
                <w:b/>
                <w:sz w:val="20"/>
                <w:szCs w:val="20"/>
              </w:rPr>
              <w:t>:</w:t>
            </w:r>
          </w:p>
          <w:p w14:paraId="10A9A2F2" w14:textId="77777777" w:rsidR="00910373" w:rsidRDefault="00910373" w:rsidP="00202EDD">
            <w:pPr>
              <w:rPr>
                <w:b/>
                <w:sz w:val="20"/>
                <w:szCs w:val="20"/>
              </w:rPr>
            </w:pPr>
          </w:p>
          <w:p w14:paraId="0576293B" w14:textId="44E141E4" w:rsidR="00910373" w:rsidRPr="00E84D3C" w:rsidRDefault="00910373" w:rsidP="00202EDD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86619" w14:textId="77777777" w:rsidR="007C4305" w:rsidRPr="00E37D61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auto"/>
          </w:tcPr>
          <w:p w14:paraId="40118042" w14:textId="77777777" w:rsidR="007C4305" w:rsidRPr="00202EDD" w:rsidRDefault="005373B0" w:rsidP="00202EDD">
            <w:pPr>
              <w:rPr>
                <w:b/>
                <w:sz w:val="20"/>
                <w:szCs w:val="20"/>
              </w:rPr>
            </w:pPr>
            <w:r w:rsidRPr="00202EDD">
              <w:rPr>
                <w:b/>
                <w:sz w:val="20"/>
                <w:szCs w:val="20"/>
              </w:rPr>
              <w:t xml:space="preserve">Date of most recent </w:t>
            </w:r>
            <w:r w:rsidR="00202EDD" w:rsidRPr="00202EDD">
              <w:rPr>
                <w:b/>
                <w:sz w:val="20"/>
                <w:szCs w:val="20"/>
              </w:rPr>
              <w:t>ED/</w:t>
            </w:r>
            <w:r w:rsidR="00202EDD">
              <w:rPr>
                <w:b/>
                <w:sz w:val="20"/>
                <w:szCs w:val="20"/>
              </w:rPr>
              <w:t xml:space="preserve">CPEP Visit or </w:t>
            </w:r>
            <w:r w:rsidRPr="00202EDD">
              <w:rPr>
                <w:b/>
                <w:sz w:val="20"/>
                <w:szCs w:val="20"/>
              </w:rPr>
              <w:t>Hospitalization</w:t>
            </w:r>
            <w:r w:rsidR="00202ED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7A724023" w14:textId="7809F754" w:rsidR="007C4305" w:rsidRPr="00E37D61" w:rsidRDefault="007C4305" w:rsidP="00D76862">
            <w:pPr>
              <w:rPr>
                <w:sz w:val="20"/>
                <w:szCs w:val="20"/>
              </w:rPr>
            </w:pPr>
          </w:p>
        </w:tc>
      </w:tr>
    </w:tbl>
    <w:p w14:paraId="5FA035A8" w14:textId="35CE2B95" w:rsidR="005947A2" w:rsidRDefault="005947A2" w:rsidP="005947A2">
      <w:pPr>
        <w:spacing w:after="0"/>
        <w:jc w:val="center"/>
        <w:rPr>
          <w:b/>
        </w:rPr>
      </w:pPr>
    </w:p>
    <w:tbl>
      <w:tblPr>
        <w:tblStyle w:val="TableGrid"/>
        <w:tblW w:w="17280" w:type="dxa"/>
        <w:tblInd w:w="-365" w:type="dxa"/>
        <w:tblLook w:val="04A0" w:firstRow="1" w:lastRow="0" w:firstColumn="1" w:lastColumn="0" w:noHBand="0" w:noVBand="1"/>
      </w:tblPr>
      <w:tblGrid>
        <w:gridCol w:w="4410"/>
        <w:gridCol w:w="990"/>
        <w:gridCol w:w="5400"/>
        <w:gridCol w:w="6480"/>
      </w:tblGrid>
      <w:tr w:rsidR="003069EB" w14:paraId="6EC8AD1A" w14:textId="2F7B429F" w:rsidTr="003069EB">
        <w:tc>
          <w:tcPr>
            <w:tcW w:w="4410" w:type="dxa"/>
          </w:tcPr>
          <w:p w14:paraId="61A5FC67" w14:textId="15B4CBCA" w:rsidR="003069EB" w:rsidRDefault="003069EB" w:rsidP="005947A2">
            <w:pPr>
              <w:jc w:val="center"/>
              <w:rPr>
                <w:b/>
              </w:rPr>
            </w:pPr>
            <w:r>
              <w:rPr>
                <w:b/>
              </w:rPr>
              <w:t>MIT Services being requested</w:t>
            </w:r>
          </w:p>
        </w:tc>
        <w:tc>
          <w:tcPr>
            <w:tcW w:w="990" w:type="dxa"/>
          </w:tcPr>
          <w:p w14:paraId="4886A1F4" w14:textId="77777777" w:rsidR="003069EB" w:rsidRDefault="003069EB" w:rsidP="005947A2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  <w:p w14:paraId="37D0F94C" w14:textId="161439AD" w:rsidR="003069EB" w:rsidRDefault="003069EB" w:rsidP="005947A2">
            <w:pPr>
              <w:jc w:val="center"/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5400" w:type="dxa"/>
          </w:tcPr>
          <w:p w14:paraId="66F8B871" w14:textId="11EA9F68" w:rsidR="003069EB" w:rsidRDefault="003069EB" w:rsidP="005947A2">
            <w:pPr>
              <w:jc w:val="center"/>
              <w:rPr>
                <w:b/>
              </w:rPr>
            </w:pPr>
            <w:r>
              <w:rPr>
                <w:b/>
              </w:rPr>
              <w:t xml:space="preserve">MIT Services being requested         </w:t>
            </w:r>
          </w:p>
        </w:tc>
        <w:tc>
          <w:tcPr>
            <w:tcW w:w="6480" w:type="dxa"/>
          </w:tcPr>
          <w:p w14:paraId="37055BB8" w14:textId="77777777" w:rsidR="003069EB" w:rsidRDefault="003069EB" w:rsidP="003069EB">
            <w:pPr>
              <w:rPr>
                <w:b/>
              </w:rPr>
            </w:pPr>
            <w:r>
              <w:rPr>
                <w:b/>
              </w:rPr>
              <w:t>Check</w:t>
            </w:r>
          </w:p>
          <w:p w14:paraId="26B789C8" w14:textId="78F7D7A5" w:rsidR="003069EB" w:rsidRDefault="003069EB" w:rsidP="003069EB">
            <w:pPr>
              <w:rPr>
                <w:b/>
              </w:rPr>
            </w:pPr>
            <w:r>
              <w:rPr>
                <w:b/>
              </w:rPr>
              <w:t>Box</w:t>
            </w:r>
          </w:p>
        </w:tc>
      </w:tr>
      <w:tr w:rsidR="003069EB" w14:paraId="600AEFE0" w14:textId="4DFD20E8" w:rsidTr="003069EB">
        <w:tc>
          <w:tcPr>
            <w:tcW w:w="4410" w:type="dxa"/>
          </w:tcPr>
          <w:p w14:paraId="23A5A76C" w14:textId="6AA9E9EE" w:rsidR="003069EB" w:rsidRPr="00322E68" w:rsidRDefault="00CA0A25" w:rsidP="00006434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 xml:space="preserve">Transitional Support for Inpatient </w:t>
            </w:r>
            <w:r w:rsidR="009E6214" w:rsidRPr="00322E68">
              <w:rPr>
                <w:b/>
                <w:sz w:val="20"/>
                <w:szCs w:val="20"/>
              </w:rPr>
              <w:t>to Community</w:t>
            </w:r>
          </w:p>
        </w:tc>
        <w:tc>
          <w:tcPr>
            <w:tcW w:w="990" w:type="dxa"/>
          </w:tcPr>
          <w:p w14:paraId="2514A025" w14:textId="77777777" w:rsidR="003069EB" w:rsidRPr="00322E68" w:rsidRDefault="003069EB" w:rsidP="00594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235070FA" w14:textId="0776FBF5" w:rsidR="003069EB" w:rsidRPr="00322E68" w:rsidRDefault="00AD53EC" w:rsidP="00203CDC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Medication Coordination/Education</w:t>
            </w:r>
            <w:r w:rsidR="00203CDC" w:rsidRPr="00322E68">
              <w:rPr>
                <w:b/>
                <w:sz w:val="20"/>
                <w:szCs w:val="20"/>
              </w:rPr>
              <w:t>/Assistance</w:t>
            </w:r>
          </w:p>
        </w:tc>
        <w:tc>
          <w:tcPr>
            <w:tcW w:w="6480" w:type="dxa"/>
          </w:tcPr>
          <w:p w14:paraId="02E444B8" w14:textId="77777777" w:rsidR="003069EB" w:rsidRDefault="003069EB" w:rsidP="005947A2">
            <w:pPr>
              <w:jc w:val="center"/>
              <w:rPr>
                <w:b/>
              </w:rPr>
            </w:pPr>
          </w:p>
        </w:tc>
      </w:tr>
      <w:tr w:rsidR="003069EB" w14:paraId="6B776503" w14:textId="7EF3530A" w:rsidTr="003069EB">
        <w:tc>
          <w:tcPr>
            <w:tcW w:w="4410" w:type="dxa"/>
          </w:tcPr>
          <w:p w14:paraId="1EA1420A" w14:textId="168403A0" w:rsidR="003069EB" w:rsidRPr="00322E68" w:rsidRDefault="00706D2D" w:rsidP="00006434">
            <w:pPr>
              <w:rPr>
                <w:rFonts w:cstheme="minorHAnsi"/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Socialization/Recreation</w:t>
            </w:r>
          </w:p>
        </w:tc>
        <w:tc>
          <w:tcPr>
            <w:tcW w:w="990" w:type="dxa"/>
          </w:tcPr>
          <w:p w14:paraId="2B6F2F0F" w14:textId="77777777" w:rsidR="003069EB" w:rsidRPr="00322E68" w:rsidRDefault="003069EB" w:rsidP="00594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636D197B" w14:textId="4CE6A5F2" w:rsidR="003069EB" w:rsidRPr="00322E68" w:rsidRDefault="00C45FE8" w:rsidP="00203CDC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Housing Support/Linkages</w:t>
            </w:r>
          </w:p>
        </w:tc>
        <w:tc>
          <w:tcPr>
            <w:tcW w:w="6480" w:type="dxa"/>
          </w:tcPr>
          <w:p w14:paraId="57C5A3D6" w14:textId="77777777" w:rsidR="003069EB" w:rsidRDefault="003069EB" w:rsidP="005947A2">
            <w:pPr>
              <w:jc w:val="center"/>
              <w:rPr>
                <w:b/>
              </w:rPr>
            </w:pPr>
          </w:p>
        </w:tc>
      </w:tr>
      <w:tr w:rsidR="003069EB" w14:paraId="5A8987C7" w14:textId="6C1C8F8F" w:rsidTr="003069EB">
        <w:tc>
          <w:tcPr>
            <w:tcW w:w="4410" w:type="dxa"/>
          </w:tcPr>
          <w:p w14:paraId="5E6B226B" w14:textId="32F1F9F4" w:rsidR="003069EB" w:rsidRPr="00322E68" w:rsidRDefault="009E6214" w:rsidP="009E6214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 xml:space="preserve">Skill </w:t>
            </w:r>
            <w:r w:rsidR="00E1704F" w:rsidRPr="00322E68">
              <w:rPr>
                <w:b/>
                <w:sz w:val="20"/>
                <w:szCs w:val="20"/>
              </w:rPr>
              <w:t>Building /Prevention</w:t>
            </w:r>
            <w:r w:rsidR="00E32449" w:rsidRPr="00322E68">
              <w:rPr>
                <w:b/>
                <w:sz w:val="20"/>
                <w:szCs w:val="20"/>
              </w:rPr>
              <w:t xml:space="preserve"> of </w:t>
            </w:r>
            <w:r w:rsidR="00AD53EC" w:rsidRPr="00322E68">
              <w:rPr>
                <w:b/>
                <w:sz w:val="20"/>
                <w:szCs w:val="20"/>
              </w:rPr>
              <w:t>H</w:t>
            </w:r>
            <w:r w:rsidR="00E32449" w:rsidRPr="00322E68">
              <w:rPr>
                <w:b/>
                <w:sz w:val="20"/>
                <w:szCs w:val="20"/>
              </w:rPr>
              <w:t>ospitalization</w:t>
            </w:r>
          </w:p>
        </w:tc>
        <w:tc>
          <w:tcPr>
            <w:tcW w:w="990" w:type="dxa"/>
          </w:tcPr>
          <w:p w14:paraId="4F14464D" w14:textId="77777777" w:rsidR="003069EB" w:rsidRPr="00322E68" w:rsidRDefault="003069EB" w:rsidP="00594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57D9D33C" w14:textId="45762171" w:rsidR="003069EB" w:rsidRPr="00322E68" w:rsidRDefault="00C45FE8" w:rsidP="00317D9D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Transportation Planning/Support/Linkage</w:t>
            </w:r>
          </w:p>
        </w:tc>
        <w:tc>
          <w:tcPr>
            <w:tcW w:w="6480" w:type="dxa"/>
          </w:tcPr>
          <w:p w14:paraId="1EBC46DB" w14:textId="77777777" w:rsidR="003069EB" w:rsidRDefault="003069EB" w:rsidP="005947A2">
            <w:pPr>
              <w:jc w:val="center"/>
              <w:rPr>
                <w:b/>
              </w:rPr>
            </w:pPr>
          </w:p>
        </w:tc>
      </w:tr>
      <w:tr w:rsidR="003069EB" w14:paraId="730EE9C9" w14:textId="7D44A230" w:rsidTr="003069EB">
        <w:tc>
          <w:tcPr>
            <w:tcW w:w="4410" w:type="dxa"/>
          </w:tcPr>
          <w:p w14:paraId="692AB51B" w14:textId="398152D2" w:rsidR="003069EB" w:rsidRPr="00322E68" w:rsidRDefault="00513747" w:rsidP="00D66893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Activities of Daily Living Support/Training</w:t>
            </w:r>
          </w:p>
        </w:tc>
        <w:tc>
          <w:tcPr>
            <w:tcW w:w="990" w:type="dxa"/>
          </w:tcPr>
          <w:p w14:paraId="2672C884" w14:textId="77777777" w:rsidR="003069EB" w:rsidRPr="00322E68" w:rsidRDefault="003069EB" w:rsidP="00594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1C834586" w14:textId="1A29E3D5" w:rsidR="003069EB" w:rsidRPr="00322E68" w:rsidRDefault="00322E68" w:rsidP="00317D9D">
            <w:pPr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Other-Describe below</w:t>
            </w:r>
          </w:p>
        </w:tc>
        <w:tc>
          <w:tcPr>
            <w:tcW w:w="6480" w:type="dxa"/>
          </w:tcPr>
          <w:p w14:paraId="4D0F0605" w14:textId="77777777" w:rsidR="003069EB" w:rsidRDefault="003069EB" w:rsidP="005947A2">
            <w:pPr>
              <w:jc w:val="center"/>
              <w:rPr>
                <w:b/>
              </w:rPr>
            </w:pPr>
          </w:p>
        </w:tc>
      </w:tr>
    </w:tbl>
    <w:p w14:paraId="416AB43E" w14:textId="77777777" w:rsidR="009E155D" w:rsidRDefault="009E155D" w:rsidP="005947A2">
      <w:pPr>
        <w:spacing w:after="0"/>
        <w:jc w:val="center"/>
        <w:rPr>
          <w:b/>
        </w:rPr>
      </w:pPr>
    </w:p>
    <w:p w14:paraId="68C04C36" w14:textId="77777777" w:rsidR="009927F7" w:rsidRPr="00E84D3C" w:rsidRDefault="009927F7" w:rsidP="005373B0">
      <w:pPr>
        <w:spacing w:after="0"/>
        <w:rPr>
          <w:b/>
        </w:rPr>
      </w:pPr>
    </w:p>
    <w:p w14:paraId="3438A9A1" w14:textId="24BD67F8" w:rsidR="005373B0" w:rsidRDefault="005373B0" w:rsidP="005373B0">
      <w:r w:rsidRPr="00E84D3C">
        <w:rPr>
          <w:b/>
        </w:rPr>
        <w:t>Please provide a brief su</w:t>
      </w:r>
      <w:r w:rsidR="00CC09E4" w:rsidRPr="00E84D3C">
        <w:rPr>
          <w:b/>
        </w:rPr>
        <w:t>mmary and rationale for services requested</w:t>
      </w:r>
      <w:r w:rsidRPr="00E84D3C">
        <w:rPr>
          <w:b/>
        </w:rPr>
        <w:t>:</w:t>
      </w:r>
      <w:r>
        <w:t xml:space="preserve"> _____________________________________________________________________________________________</w:t>
      </w:r>
      <w:r w:rsidR="005947A2">
        <w:t>_</w:t>
      </w:r>
      <w:r>
        <w:t>_______________________________________________________________________________________________________________________________________________________________________________________________</w:t>
      </w:r>
      <w:r w:rsidR="005947A2">
        <w:t>__</w:t>
      </w:r>
    </w:p>
    <w:p w14:paraId="7CD0628C" w14:textId="77777777" w:rsidR="005373B0" w:rsidRPr="009D4334" w:rsidRDefault="005373B0" w:rsidP="005373B0">
      <w:pPr>
        <w:pStyle w:val="NoSpacing"/>
        <w:rPr>
          <w:sz w:val="16"/>
          <w:szCs w:val="16"/>
        </w:rPr>
      </w:pPr>
    </w:p>
    <w:p w14:paraId="616185A0" w14:textId="114A53E3" w:rsidR="008A2029" w:rsidRDefault="00E84D3C" w:rsidP="008A2029">
      <w:pPr>
        <w:spacing w:after="0"/>
      </w:pPr>
      <w:r w:rsidRPr="00E37D61">
        <w:rPr>
          <w:b/>
        </w:rPr>
        <w:t>Please list your current supports:</w:t>
      </w:r>
      <w:r w:rsidR="00FA5260">
        <w:rPr>
          <w:b/>
        </w:rPr>
        <w:t xml:space="preserve">  </w:t>
      </w:r>
    </w:p>
    <w:p w14:paraId="75503333" w14:textId="5CCEFE6A" w:rsidR="005373B0" w:rsidRDefault="005373B0" w:rsidP="005373B0">
      <w:pPr>
        <w:spacing w:after="0"/>
      </w:pPr>
      <w:r>
        <w:t>__________________________________________________________________________________________________________________________________________________________</w:t>
      </w:r>
      <w:r w:rsidR="00E84D3C">
        <w:t>____________________________________________________________________________________________________________________________________</w:t>
      </w:r>
      <w:r w:rsidR="005947A2">
        <w:t>__</w:t>
      </w:r>
    </w:p>
    <w:p w14:paraId="20C910D5" w14:textId="77777777" w:rsidR="005373B0" w:rsidRPr="00E37D61" w:rsidRDefault="00DE799A" w:rsidP="005373B0">
      <w:pPr>
        <w:spacing w:after="0"/>
      </w:pPr>
      <w:r w:rsidRPr="00202E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39E5" wp14:editId="2068F1B7">
                <wp:simplePos x="0" y="0"/>
                <wp:positionH relativeFrom="column">
                  <wp:posOffset>612140</wp:posOffset>
                </wp:positionH>
                <wp:positionV relativeFrom="paragraph">
                  <wp:posOffset>104140</wp:posOffset>
                </wp:positionV>
                <wp:extent cx="53149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C60E" w14:textId="77777777" w:rsidR="005947A2" w:rsidRPr="00DE799A" w:rsidRDefault="00202EDD" w:rsidP="00DE79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2EDD">
                              <w:rPr>
                                <w:b/>
                                <w:u w:val="single"/>
                              </w:rPr>
                              <w:t xml:space="preserve">Please fax or e-mail this referral </w:t>
                            </w:r>
                            <w:r w:rsidRPr="00DE799A">
                              <w:rPr>
                                <w:b/>
                                <w:u w:val="single"/>
                              </w:rPr>
                              <w:t>to:</w:t>
                            </w:r>
                          </w:p>
                          <w:p w14:paraId="2C73F95A" w14:textId="77777777" w:rsidR="00202EDD" w:rsidRDefault="00202EDD" w:rsidP="00DE79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02EDD">
                              <w:rPr>
                                <w:b/>
                              </w:rPr>
                              <w:t>FAX: 607-763-2792</w:t>
                            </w:r>
                          </w:p>
                          <w:p w14:paraId="7831CBAE" w14:textId="77777777" w:rsidR="00DE799A" w:rsidRDefault="00DE799A" w:rsidP="00DE79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95FD82F" w14:textId="0B6BBA1B" w:rsidR="005947A2" w:rsidRPr="005947A2" w:rsidRDefault="006B4C5C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0202BB" w:rsidRPr="00A032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Softiya.Umar@omh.ny.gov</w:t>
                              </w:r>
                            </w:hyperlink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 xml:space="preserve"> or call 607-763-2761</w:t>
                            </w:r>
                          </w:p>
                          <w:p w14:paraId="5CF55438" w14:textId="77777777" w:rsidR="00202EDD" w:rsidRPr="005947A2" w:rsidRDefault="005947A2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47A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02EDD" w:rsidRPr="005947A2">
                              <w:rPr>
                                <w:sz w:val="20"/>
                                <w:szCs w:val="20"/>
                              </w:rPr>
                              <w:t>Broome/C</w:t>
                            </w:r>
                            <w:r w:rsidRPr="005947A2">
                              <w:rPr>
                                <w:sz w:val="20"/>
                                <w:szCs w:val="20"/>
                              </w:rPr>
                              <w:t>henango/Delaware/Otsego/Tioga/Tompkins)</w:t>
                            </w:r>
                          </w:p>
                          <w:p w14:paraId="4AACDDAE" w14:textId="77777777" w:rsidR="005947A2" w:rsidRPr="005947A2" w:rsidRDefault="005947A2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14748" w14:textId="37208085" w:rsidR="005947A2" w:rsidRPr="005947A2" w:rsidRDefault="006B4C5C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70CFC" w:rsidRPr="00A032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Colette.Marcellus@omh.ny.gov</w:t>
                              </w:r>
                            </w:hyperlink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 xml:space="preserve"> or call 607-737-4944</w:t>
                            </w:r>
                          </w:p>
                          <w:p w14:paraId="65D884A6" w14:textId="77777777" w:rsidR="005947A2" w:rsidRPr="005947A2" w:rsidRDefault="005947A2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47A2">
                              <w:rPr>
                                <w:sz w:val="20"/>
                                <w:szCs w:val="20"/>
                              </w:rPr>
                              <w:t>(Cattaraugus, Allegany, Steuben, Schuyler, Chemung, Tioga, Tompkins)</w:t>
                            </w:r>
                          </w:p>
                          <w:p w14:paraId="3E65B8EF" w14:textId="77777777" w:rsidR="00202EDD" w:rsidRPr="00202EDD" w:rsidRDefault="00202EDD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74807D" w14:textId="318BA9FF" w:rsidR="00202EDD" w:rsidRPr="005947A2" w:rsidRDefault="006B4C5C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70CFC" w:rsidRPr="00A032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Rebecca.Thomas@omh.ny.gov</w:t>
                              </w:r>
                            </w:hyperlink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 xml:space="preserve"> or call 315-350-0289</w:t>
                            </w:r>
                          </w:p>
                          <w:p w14:paraId="1372292F" w14:textId="77777777" w:rsidR="005947A2" w:rsidRPr="005947A2" w:rsidRDefault="005947A2" w:rsidP="00202E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47A2">
                              <w:rPr>
                                <w:sz w:val="20"/>
                                <w:szCs w:val="20"/>
                              </w:rPr>
                              <w:t>(Wayne, Ontario, Seneca,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7A2">
                              <w:rPr>
                                <w:sz w:val="20"/>
                                <w:szCs w:val="20"/>
                              </w:rPr>
                              <w:t>Yates)</w:t>
                            </w:r>
                          </w:p>
                          <w:p w14:paraId="1DA2A786" w14:textId="77777777" w:rsidR="005947A2" w:rsidRDefault="005947A2" w:rsidP="00202ED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CFBC9" w14:textId="77777777" w:rsidR="00202EDD" w:rsidRPr="00202EDD" w:rsidRDefault="00202EDD" w:rsidP="00202EDD">
                            <w:pPr>
                              <w:spacing w:after="0" w:line="240" w:lineRule="auto"/>
                            </w:pPr>
                          </w:p>
                          <w:p w14:paraId="1224301B" w14:textId="77777777" w:rsidR="00202EDD" w:rsidRDefault="00202EDD" w:rsidP="00202E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3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pt;margin-top:8.2pt;width:418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x1EQIAACAEAAAOAAAAZHJzL2Uyb0RvYy54bWysU81u2zAMvg/YOwi6L469uG2MOEWXLsOA&#10;7gdo9wCyLMfCZFGTlNjZ05eS3TTrtsswHQRSpD6SH8nV9dApchDWSdAlTWdzSoTmUEu9K+m3h+2b&#10;K0qcZ7pmCrQo6VE4er1+/WrVm0Jk0IKqhSUIol3Rm5K23psiSRxvRcfcDIzQaGzAdsyjandJbVmP&#10;6J1Ksvn8IunB1sYCF87h6+1opOuI3zSC+y9N44QnqqSYm4+3jXcV7mS9YsXOMtNKPqXB/iGLjkmN&#10;QU9Qt8wzsrfyN6hOcgsOGj/j0CXQNJKLWANWk85fVHPfMiNiLUiOMyea3P+D5Z8P9+arJX54BwM2&#10;MBbhzB3w745o2LRM78SNtdC3gtUYOA2UJb1xxfQ1UO0KF0Cq/hPU2GS29xCBhsZ2gRWskyA6NuB4&#10;Il0MnnB8zN+mi2WOJo62LL3I0ss8xmDF03djnf8goCNBKKnFrkZ4drhzPqTDiieXEM2BkvVWKhUV&#10;u6s2ypIDwwnYxjOh/+KmNOlLusyzfGTgrxDzeP4E0UmPo6xkV9KrkxMrAm/vdR0HzTOpRhlTVnoi&#10;MnA3suiHakDHQGgF9REptTCOLK4YCi3Yn5T0OK4ldT/2zApK1EeNbVmmi0WY76gs8ssMFXtuqc4t&#10;THOEKqmnZBQ3Pu5EIEzDDbavkZHY50ymXHEMI9/TyoQ5P9ej1/Nirx8BAAD//wMAUEsDBBQABgAI&#10;AAAAIQC5Hhf43wAAAAkBAAAPAAAAZHJzL2Rvd25yZXYueG1sTI/NTsMwEITvSLyDtUhcUOtASmhC&#10;nAohgegNWgRXN94mEfE62G4a3p7tCU77M6PZb8vVZHsxog+dIwXX8wQEUu1MR42C9+3TbAkiRE1G&#10;945QwQ8GWFXnZ6UujDvSG46b2AgOoVBoBW2MQyFlqFu0OszdgMTa3nmrI4++kcbrI4fbXt4kSSat&#10;7ogvtHrAxxbrr83BKlguXsbPsE5fP+ps3+fx6m58/vZKXV5MD/cgIk7xzwwnfEaHipl27kAmiF5B&#10;ni3YyftTZT1PU252CtLbLAdZlfL/B9UvAAAA//8DAFBLAQItABQABgAIAAAAIQC2gziS/gAAAOEB&#10;AAATAAAAAAAAAAAAAAAAAAAAAABbQ29udGVudF9UeXBlc10ueG1sUEsBAi0AFAAGAAgAAAAhADj9&#10;If/WAAAAlAEAAAsAAAAAAAAAAAAAAAAALwEAAF9yZWxzLy5yZWxzUEsBAi0AFAAGAAgAAAAhAKo+&#10;7HURAgAAIAQAAA4AAAAAAAAAAAAAAAAALgIAAGRycy9lMm9Eb2MueG1sUEsBAi0AFAAGAAgAAAAh&#10;ALkeF/jfAAAACQEAAA8AAAAAAAAAAAAAAAAAawQAAGRycy9kb3ducmV2LnhtbFBLBQYAAAAABAAE&#10;APMAAAB3BQAAAAA=&#10;">
                <v:textbox>
                  <w:txbxContent>
                    <w:p w14:paraId="750DC60E" w14:textId="77777777" w:rsidR="005947A2" w:rsidRPr="00DE799A" w:rsidRDefault="00202EDD" w:rsidP="00DE799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02EDD">
                        <w:rPr>
                          <w:b/>
                          <w:u w:val="single"/>
                        </w:rPr>
                        <w:t xml:space="preserve">Please fax or e-mail this referral </w:t>
                      </w:r>
                      <w:r w:rsidRPr="00DE799A">
                        <w:rPr>
                          <w:b/>
                          <w:u w:val="single"/>
                        </w:rPr>
                        <w:t>to:</w:t>
                      </w:r>
                    </w:p>
                    <w:p w14:paraId="2C73F95A" w14:textId="77777777" w:rsidR="00202EDD" w:rsidRDefault="00202EDD" w:rsidP="00DE799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02EDD">
                        <w:rPr>
                          <w:b/>
                        </w:rPr>
                        <w:t>FAX: 607-763-2792</w:t>
                      </w:r>
                    </w:p>
                    <w:p w14:paraId="7831CBAE" w14:textId="77777777" w:rsidR="00DE799A" w:rsidRDefault="00DE799A" w:rsidP="00DE799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95FD82F" w14:textId="0B6BBA1B" w:rsidR="005947A2" w:rsidRPr="005947A2" w:rsidRDefault="006B4C5C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0202BB" w:rsidRPr="00A03279">
                          <w:rPr>
                            <w:rStyle w:val="Hyperlink"/>
                            <w:sz w:val="20"/>
                            <w:szCs w:val="20"/>
                          </w:rPr>
                          <w:t>Softiya.Umar@omh.ny.gov</w:t>
                        </w:r>
                      </w:hyperlink>
                      <w:r w:rsidR="005947A2" w:rsidRPr="005947A2">
                        <w:rPr>
                          <w:sz w:val="20"/>
                          <w:szCs w:val="20"/>
                        </w:rPr>
                        <w:t xml:space="preserve"> or call 607-763-2761</w:t>
                      </w:r>
                    </w:p>
                    <w:p w14:paraId="5CF55438" w14:textId="77777777" w:rsidR="00202EDD" w:rsidRPr="005947A2" w:rsidRDefault="005947A2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47A2">
                        <w:rPr>
                          <w:sz w:val="20"/>
                          <w:szCs w:val="20"/>
                        </w:rPr>
                        <w:t>(</w:t>
                      </w:r>
                      <w:r w:rsidR="00202EDD" w:rsidRPr="005947A2">
                        <w:rPr>
                          <w:sz w:val="20"/>
                          <w:szCs w:val="20"/>
                        </w:rPr>
                        <w:t>Broome/C</w:t>
                      </w:r>
                      <w:r w:rsidRPr="005947A2">
                        <w:rPr>
                          <w:sz w:val="20"/>
                          <w:szCs w:val="20"/>
                        </w:rPr>
                        <w:t>henango/Delaware/Otsego/Tioga/Tompkins)</w:t>
                      </w:r>
                    </w:p>
                    <w:p w14:paraId="4AACDDAE" w14:textId="77777777" w:rsidR="005947A2" w:rsidRPr="005947A2" w:rsidRDefault="005947A2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4C14748" w14:textId="37208085" w:rsidR="005947A2" w:rsidRPr="005947A2" w:rsidRDefault="006B4C5C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F70CFC" w:rsidRPr="00A03279">
                          <w:rPr>
                            <w:rStyle w:val="Hyperlink"/>
                            <w:sz w:val="20"/>
                            <w:szCs w:val="20"/>
                          </w:rPr>
                          <w:t>Colette.Marcellus@omh.ny.gov</w:t>
                        </w:r>
                      </w:hyperlink>
                      <w:r w:rsidR="005947A2" w:rsidRPr="005947A2">
                        <w:rPr>
                          <w:sz w:val="20"/>
                          <w:szCs w:val="20"/>
                        </w:rPr>
                        <w:t xml:space="preserve"> or call 607-737-4944</w:t>
                      </w:r>
                    </w:p>
                    <w:p w14:paraId="65D884A6" w14:textId="77777777" w:rsidR="005947A2" w:rsidRPr="005947A2" w:rsidRDefault="005947A2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47A2">
                        <w:rPr>
                          <w:sz w:val="20"/>
                          <w:szCs w:val="20"/>
                        </w:rPr>
                        <w:t>(Cattaraugus, Allegany, Steuben, Schuyler, Chemung, Tioga, Tompkins)</w:t>
                      </w:r>
                    </w:p>
                    <w:p w14:paraId="3E65B8EF" w14:textId="77777777" w:rsidR="00202EDD" w:rsidRPr="00202EDD" w:rsidRDefault="00202EDD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F74807D" w14:textId="318BA9FF" w:rsidR="00202EDD" w:rsidRPr="005947A2" w:rsidRDefault="006B4C5C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F70CFC" w:rsidRPr="00A03279">
                          <w:rPr>
                            <w:rStyle w:val="Hyperlink"/>
                            <w:sz w:val="20"/>
                            <w:szCs w:val="20"/>
                          </w:rPr>
                          <w:t>Rebecca.Thomas@omh.ny.gov</w:t>
                        </w:r>
                      </w:hyperlink>
                      <w:r w:rsidR="005947A2" w:rsidRPr="005947A2">
                        <w:rPr>
                          <w:sz w:val="20"/>
                          <w:szCs w:val="20"/>
                        </w:rPr>
                        <w:t xml:space="preserve"> or call 315-350-0289</w:t>
                      </w:r>
                    </w:p>
                    <w:p w14:paraId="1372292F" w14:textId="77777777" w:rsidR="005947A2" w:rsidRPr="005947A2" w:rsidRDefault="005947A2" w:rsidP="00202E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47A2">
                        <w:rPr>
                          <w:sz w:val="20"/>
                          <w:szCs w:val="20"/>
                        </w:rPr>
                        <w:t>(Wayne, Ontario, Seneca,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47A2">
                        <w:rPr>
                          <w:sz w:val="20"/>
                          <w:szCs w:val="20"/>
                        </w:rPr>
                        <w:t>Yates)</w:t>
                      </w:r>
                    </w:p>
                    <w:p w14:paraId="1DA2A786" w14:textId="77777777" w:rsidR="005947A2" w:rsidRDefault="005947A2" w:rsidP="00202ED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90CFBC9" w14:textId="77777777" w:rsidR="00202EDD" w:rsidRPr="00202EDD" w:rsidRDefault="00202EDD" w:rsidP="00202EDD">
                      <w:pPr>
                        <w:spacing w:after="0" w:line="240" w:lineRule="auto"/>
                      </w:pPr>
                    </w:p>
                    <w:p w14:paraId="1224301B" w14:textId="77777777" w:rsidR="00202EDD" w:rsidRDefault="00202EDD" w:rsidP="00202E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C978508" w14:textId="77777777" w:rsidR="00AD4671" w:rsidRPr="00E37D61" w:rsidRDefault="009927F7" w:rsidP="00724E25">
      <w:pPr>
        <w:spacing w:after="0"/>
      </w:pPr>
      <w:r w:rsidRPr="00E37D61">
        <w:t xml:space="preserve"> </w:t>
      </w:r>
    </w:p>
    <w:p w14:paraId="3BD772F3" w14:textId="77777777" w:rsidR="00AC0818" w:rsidRDefault="00AC0818" w:rsidP="00AC0818">
      <w:pPr>
        <w:spacing w:after="0"/>
      </w:pPr>
    </w:p>
    <w:p w14:paraId="5361B575" w14:textId="77777777" w:rsidR="00AC0818" w:rsidRPr="00AC0818" w:rsidRDefault="00AC0818" w:rsidP="00AC0818">
      <w:pPr>
        <w:spacing w:after="0"/>
        <w:rPr>
          <w:sz w:val="18"/>
          <w:szCs w:val="18"/>
        </w:rPr>
      </w:pPr>
    </w:p>
    <w:sectPr w:rsidR="00AC0818" w:rsidRPr="00AC0818" w:rsidSect="00576262">
      <w:pgSz w:w="12240" w:h="15840"/>
      <w:pgMar w:top="288" w:right="806" w:bottom="245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595"/>
    <w:multiLevelType w:val="hybridMultilevel"/>
    <w:tmpl w:val="87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75CB"/>
    <w:multiLevelType w:val="hybridMultilevel"/>
    <w:tmpl w:val="9D90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7CD"/>
    <w:multiLevelType w:val="hybridMultilevel"/>
    <w:tmpl w:val="44B8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1A5B"/>
    <w:multiLevelType w:val="hybridMultilevel"/>
    <w:tmpl w:val="7228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91399"/>
    <w:multiLevelType w:val="hybridMultilevel"/>
    <w:tmpl w:val="299805F0"/>
    <w:lvl w:ilvl="0" w:tplc="1346D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449">
    <w:abstractNumId w:val="1"/>
  </w:num>
  <w:num w:numId="2" w16cid:durableId="1653482230">
    <w:abstractNumId w:val="4"/>
  </w:num>
  <w:num w:numId="3" w16cid:durableId="1231963485">
    <w:abstractNumId w:val="3"/>
  </w:num>
  <w:num w:numId="4" w16cid:durableId="1386878525">
    <w:abstractNumId w:val="0"/>
  </w:num>
  <w:num w:numId="5" w16cid:durableId="110083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25"/>
    <w:rsid w:val="00006434"/>
    <w:rsid w:val="000109A0"/>
    <w:rsid w:val="000202BB"/>
    <w:rsid w:val="00022150"/>
    <w:rsid w:val="00050326"/>
    <w:rsid w:val="0006210E"/>
    <w:rsid w:val="00064F3A"/>
    <w:rsid w:val="0009604C"/>
    <w:rsid w:val="000C64B4"/>
    <w:rsid w:val="000D3A5A"/>
    <w:rsid w:val="000F370D"/>
    <w:rsid w:val="0012577E"/>
    <w:rsid w:val="001474CF"/>
    <w:rsid w:val="00161537"/>
    <w:rsid w:val="00173A9E"/>
    <w:rsid w:val="001D5511"/>
    <w:rsid w:val="001E200D"/>
    <w:rsid w:val="001E64F9"/>
    <w:rsid w:val="00202EDD"/>
    <w:rsid w:val="00203CDC"/>
    <w:rsid w:val="002209BF"/>
    <w:rsid w:val="002421F4"/>
    <w:rsid w:val="002740A7"/>
    <w:rsid w:val="00287914"/>
    <w:rsid w:val="002F0521"/>
    <w:rsid w:val="003069EB"/>
    <w:rsid w:val="00317D9D"/>
    <w:rsid w:val="00322E68"/>
    <w:rsid w:val="00341A53"/>
    <w:rsid w:val="00344EBB"/>
    <w:rsid w:val="0037509A"/>
    <w:rsid w:val="00405E24"/>
    <w:rsid w:val="00440AB3"/>
    <w:rsid w:val="004543C0"/>
    <w:rsid w:val="00475B81"/>
    <w:rsid w:val="004D5310"/>
    <w:rsid w:val="004D5405"/>
    <w:rsid w:val="005066BA"/>
    <w:rsid w:val="00506CE6"/>
    <w:rsid w:val="00513747"/>
    <w:rsid w:val="00525D10"/>
    <w:rsid w:val="00526B77"/>
    <w:rsid w:val="005373B0"/>
    <w:rsid w:val="005377FB"/>
    <w:rsid w:val="00566C70"/>
    <w:rsid w:val="00576262"/>
    <w:rsid w:val="005947A2"/>
    <w:rsid w:val="005D32D6"/>
    <w:rsid w:val="005D46BF"/>
    <w:rsid w:val="00603CFA"/>
    <w:rsid w:val="00646B72"/>
    <w:rsid w:val="006B4C5C"/>
    <w:rsid w:val="006D1F93"/>
    <w:rsid w:val="006D49DF"/>
    <w:rsid w:val="006F5755"/>
    <w:rsid w:val="00703CD3"/>
    <w:rsid w:val="007065F7"/>
    <w:rsid w:val="00706D2D"/>
    <w:rsid w:val="00724E25"/>
    <w:rsid w:val="007312DB"/>
    <w:rsid w:val="00735B46"/>
    <w:rsid w:val="00743FA1"/>
    <w:rsid w:val="007C4305"/>
    <w:rsid w:val="007D1D94"/>
    <w:rsid w:val="0080133C"/>
    <w:rsid w:val="00852C42"/>
    <w:rsid w:val="00867B5C"/>
    <w:rsid w:val="008840C9"/>
    <w:rsid w:val="00892365"/>
    <w:rsid w:val="008A1D47"/>
    <w:rsid w:val="008A2029"/>
    <w:rsid w:val="008A3C1D"/>
    <w:rsid w:val="008B18D6"/>
    <w:rsid w:val="008C4B00"/>
    <w:rsid w:val="008E68FA"/>
    <w:rsid w:val="008E738B"/>
    <w:rsid w:val="008F59E7"/>
    <w:rsid w:val="00910373"/>
    <w:rsid w:val="009108FB"/>
    <w:rsid w:val="009133A9"/>
    <w:rsid w:val="0092133A"/>
    <w:rsid w:val="00930A89"/>
    <w:rsid w:val="009334D1"/>
    <w:rsid w:val="00944F01"/>
    <w:rsid w:val="009927F7"/>
    <w:rsid w:val="009A7F06"/>
    <w:rsid w:val="009B3A15"/>
    <w:rsid w:val="009B4F9A"/>
    <w:rsid w:val="009D77B3"/>
    <w:rsid w:val="009E155D"/>
    <w:rsid w:val="009E6214"/>
    <w:rsid w:val="009F78E2"/>
    <w:rsid w:val="00A06C05"/>
    <w:rsid w:val="00A15137"/>
    <w:rsid w:val="00A813EC"/>
    <w:rsid w:val="00AC0818"/>
    <w:rsid w:val="00AD4671"/>
    <w:rsid w:val="00AD53EC"/>
    <w:rsid w:val="00AE2588"/>
    <w:rsid w:val="00B048D3"/>
    <w:rsid w:val="00B151B9"/>
    <w:rsid w:val="00B22B84"/>
    <w:rsid w:val="00BE25EF"/>
    <w:rsid w:val="00BF4A6E"/>
    <w:rsid w:val="00C239DC"/>
    <w:rsid w:val="00C362A8"/>
    <w:rsid w:val="00C43A80"/>
    <w:rsid w:val="00C45FE8"/>
    <w:rsid w:val="00C57D25"/>
    <w:rsid w:val="00CA0A25"/>
    <w:rsid w:val="00CB3A04"/>
    <w:rsid w:val="00CC09E4"/>
    <w:rsid w:val="00CF64E1"/>
    <w:rsid w:val="00D37A04"/>
    <w:rsid w:val="00D66893"/>
    <w:rsid w:val="00D76862"/>
    <w:rsid w:val="00D96F5A"/>
    <w:rsid w:val="00DA0BE0"/>
    <w:rsid w:val="00DA1DDC"/>
    <w:rsid w:val="00DA5FA5"/>
    <w:rsid w:val="00DA60CF"/>
    <w:rsid w:val="00DD278C"/>
    <w:rsid w:val="00DD3800"/>
    <w:rsid w:val="00DE799A"/>
    <w:rsid w:val="00DF1145"/>
    <w:rsid w:val="00E1673D"/>
    <w:rsid w:val="00E1704F"/>
    <w:rsid w:val="00E32449"/>
    <w:rsid w:val="00E37D61"/>
    <w:rsid w:val="00E84D3C"/>
    <w:rsid w:val="00EF060B"/>
    <w:rsid w:val="00EF4C8B"/>
    <w:rsid w:val="00F13A82"/>
    <w:rsid w:val="00F233DE"/>
    <w:rsid w:val="00F32B2B"/>
    <w:rsid w:val="00F472FB"/>
    <w:rsid w:val="00F558BD"/>
    <w:rsid w:val="00F55D89"/>
    <w:rsid w:val="00F60140"/>
    <w:rsid w:val="00F70CFC"/>
    <w:rsid w:val="00F76517"/>
    <w:rsid w:val="00F8453C"/>
    <w:rsid w:val="00F866D6"/>
    <w:rsid w:val="00F96571"/>
    <w:rsid w:val="00FA0565"/>
    <w:rsid w:val="00FA1BCA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E7E5"/>
  <w15:docId w15:val="{AA19EEDF-7828-4CE3-B8F0-A62F02F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3A"/>
    <w:pPr>
      <w:ind w:left="720"/>
      <w:contextualSpacing/>
    </w:pPr>
  </w:style>
  <w:style w:type="table" w:styleId="TableGrid">
    <w:name w:val="Table Grid"/>
    <w:basedOn w:val="TableNormal"/>
    <w:uiPriority w:val="59"/>
    <w:rsid w:val="00BF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6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626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1D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877">
              <w:marLeft w:val="1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357">
              <w:marLeft w:val="1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0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544">
              <w:marLeft w:val="1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iya.Umar@omh.n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Thomas@omh.n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tte.Marcellus@omh.ny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ftiya.Umar@omh.ny.gov" TargetMode="External"/><Relationship Id="rId10" Type="http://schemas.openxmlformats.org/officeDocument/2006/relationships/hyperlink" Target="mailto:Rebecca.Thomas@omh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ette.Marcellus@omh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5400" cmpd="thickThin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elcmprf on ELLT-191241</dc:creator>
  <cp:lastModifiedBy>Makayla Miller</cp:lastModifiedBy>
  <cp:revision>2</cp:revision>
  <cp:lastPrinted>2019-02-11T20:09:00Z</cp:lastPrinted>
  <dcterms:created xsi:type="dcterms:W3CDTF">2024-04-19T16:37:00Z</dcterms:created>
  <dcterms:modified xsi:type="dcterms:W3CDTF">2024-04-19T16:37:00Z</dcterms:modified>
</cp:coreProperties>
</file>